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page" w:tblpX="1153" w:tblpY="10854"/>
        <w:tblOverlap w:val="never"/>
        <w:tblW w:w="14233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"/>
        <w:gridCol w:w="2158"/>
        <w:gridCol w:w="2304"/>
        <w:gridCol w:w="2400"/>
        <w:gridCol w:w="6864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7" w:type="dxa"/>
          </w:tcPr>
          <w:p>
            <w:pPr>
              <w:widowControl w:val="0"/>
              <w:spacing w:line="480" w:lineRule="auto"/>
              <w:jc w:val="both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vertAlign w:val="baseline"/>
                <w:lang w:val="en-US"/>
              </w:rPr>
              <w:t>No</w:t>
            </w:r>
          </w:p>
        </w:tc>
        <w:tc>
          <w:tcPr>
            <w:tcW w:w="2158" w:type="dxa"/>
          </w:tcPr>
          <w:p>
            <w:pPr>
              <w:widowControl w:val="0"/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vertAlign w:val="baseline"/>
                <w:lang w:val="en-US"/>
              </w:rPr>
              <w:t>Judul/Penulis/Tahun</w:t>
            </w:r>
          </w:p>
        </w:tc>
        <w:tc>
          <w:tcPr>
            <w:tcW w:w="2304" w:type="dxa"/>
          </w:tcPr>
          <w:p>
            <w:pPr>
              <w:widowControl w:val="0"/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vertAlign w:val="baseline"/>
                <w:lang w:val="en-US"/>
              </w:rPr>
              <w:t>Tujuan Penelitian</w:t>
            </w:r>
          </w:p>
        </w:tc>
        <w:tc>
          <w:tcPr>
            <w:tcW w:w="2400" w:type="dxa"/>
          </w:tcPr>
          <w:p>
            <w:pPr>
              <w:widowControl w:val="0"/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vertAlign w:val="baseline"/>
                <w:lang w:val="en-US"/>
              </w:rPr>
              <w:t>Jumlah sampel dan metode penelitian</w:t>
            </w:r>
          </w:p>
        </w:tc>
        <w:tc>
          <w:tcPr>
            <w:tcW w:w="6864" w:type="dxa"/>
          </w:tcPr>
          <w:p>
            <w:pPr>
              <w:widowControl w:val="0"/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vertAlign w:val="baseline"/>
                <w:lang w:val="en-US"/>
              </w:rPr>
              <w:t>Hasil penelitian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7" w:type="dxa"/>
          </w:tcPr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/>
              </w:rPr>
              <w:t>1</w:t>
            </w:r>
          </w:p>
        </w:tc>
        <w:tc>
          <w:tcPr>
            <w:tcW w:w="2158" w:type="dxa"/>
          </w:tcPr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vertAlign w:val="baseline"/>
                <w:lang w:val="en-US"/>
              </w:rPr>
              <w:t>The effect of Consumption of Soy Food on The Blood Lipid Profile of Women : A Pilot Study from Qwa-Qwa/ Wilna Oldewage T and Abdulkadir Egal/ 2013</w:t>
            </w:r>
          </w:p>
        </w:tc>
        <w:tc>
          <w:tcPr>
            <w:tcW w:w="2304" w:type="dxa"/>
          </w:tcPr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vertAlign w:val="baseline"/>
                <w:lang w:val="en-US"/>
              </w:rPr>
              <w:t>Untuk mengetahui efek mengkonsumsi 40g/hari soybean selama 18 bulan terhadap kadar lipid darah pada wanita di Qwa-Qwa.</w:t>
            </w:r>
          </w:p>
        </w:tc>
        <w:tc>
          <w:tcPr>
            <w:tcW w:w="2400" w:type="dxa"/>
          </w:tcPr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vertAlign w:val="baseline"/>
                <w:lang w:val="en-US"/>
              </w:rPr>
              <w:t xml:space="preserve">90 wanita </w:t>
            </w:r>
          </w:p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vertAlign w:val="baseline"/>
                <w:lang w:val="en-US"/>
              </w:rPr>
            </w:pPr>
          </w:p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vertAlign w:val="baseline"/>
                <w:lang w:val="en-US"/>
              </w:rPr>
              <w:t>Metode (RCT):</w:t>
            </w:r>
          </w:p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vertAlign w:val="baseline"/>
                <w:lang w:val="en-US"/>
              </w:rPr>
              <w:t>90 wanita diberikan soybean selama 18 bulan sebanyak 40g/hari</w:t>
            </w:r>
          </w:p>
        </w:tc>
        <w:tc>
          <w:tcPr>
            <w:tcW w:w="6864" w:type="dxa"/>
          </w:tcPr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vertAlign w:val="baseline"/>
                <w:lang w:val="en-US"/>
              </w:rPr>
              <w:t>Setelah 18 bulan diperoleh hasil terdapat 40% (n=36) wanita dengan hiperkolesterolemia dilihat dari kadar LDL-C nya. Perubahan profil lipid diamati pada kedua kelompok (Hiperkolesterolemia dan Non HC) setelah intervensi soybean selama 18 bulan. Pada kelompok hiperkolesterolemia  terdapat peningkatan kadar HDL-C (p=0.000) dan TG (p=0.000), tetapi dengan peningkatan TC (p=0.013) dan penurunan kadar LDL-C (p=0.000). kadar HDL : rasio LDL meningkat pada kedua kelompok, namun masih dibawah dari yang direkomendasikan &gt; 0.4.</w:t>
            </w:r>
          </w:p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7" w:type="dxa"/>
          </w:tcPr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/>
              </w:rPr>
              <w:t>2</w:t>
            </w:r>
          </w:p>
        </w:tc>
        <w:tc>
          <w:tcPr>
            <w:tcW w:w="2158" w:type="dxa"/>
          </w:tcPr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vertAlign w:val="baseline"/>
                <w:lang w:val="en-US" w:eastAsia="zh-CN"/>
              </w:rPr>
              <w:t xml:space="preserve">Beneficial effects of phosphatidylcholine </w:t>
            </w: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  <w:t>on high-fat diet-induced obesity, hyperlipidemia and fatty liver in mice/ Lee Ho Sung et al, 2014</w:t>
            </w:r>
          </w:p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cs="Times New Roman"/>
                <w:sz w:val="20"/>
                <w:szCs w:val="20"/>
                <w:highlight w:val="yellow"/>
                <w:vertAlign w:val="baseline"/>
                <w:lang w:val="en-US"/>
              </w:rPr>
            </w:pPr>
          </w:p>
        </w:tc>
        <w:tc>
          <w:tcPr>
            <w:tcW w:w="2304" w:type="dxa"/>
          </w:tcPr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cs="Times New Roman"/>
                <w:sz w:val="20"/>
                <w:szCs w:val="20"/>
                <w:highlight w:val="yellow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/>
              </w:rPr>
              <w:t>Mengevaluasi potensi soybean (PC) pada obesitas yang diinduksi diet tinggi lemak</w:t>
            </w:r>
          </w:p>
        </w:tc>
        <w:tc>
          <w:tcPr>
            <w:tcW w:w="2400" w:type="dxa"/>
          </w:tcPr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/>
              </w:rPr>
              <w:t>Jumlah sampel :60 tikus.</w:t>
            </w:r>
          </w:p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/>
              </w:rPr>
            </w:pPr>
          </w:p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/>
              </w:rPr>
              <w:t xml:space="preserve">Metode (Eksperimental studi): tikus diberikan diet tinggi lemak C57BL/6 selama 12 minggu dan diberikan soybean (PC) secara oral selama 8 atau 12 minggu pada dosis yang berbeda. </w:t>
            </w:r>
          </w:p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cs="Times New Roman"/>
                <w:sz w:val="20"/>
                <w:szCs w:val="20"/>
                <w:highlight w:val="yellow"/>
                <w:vertAlign w:val="baseline"/>
                <w:lang w:val="en-US"/>
              </w:rPr>
            </w:pPr>
          </w:p>
        </w:tc>
        <w:tc>
          <w:tcPr>
            <w:tcW w:w="6864" w:type="dxa"/>
          </w:tcPr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/>
              </w:rPr>
              <w:t>60 tikus dibagi menjadi 5 kelompok :</w:t>
            </w:r>
          </w:p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/>
              </w:rPr>
              <w:t>I : kontrol (diberi makan diet kontrol)</w:t>
            </w:r>
          </w:p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/>
              </w:rPr>
              <w:t xml:space="preserve">II:HFD selama 12 minggu </w:t>
            </w:r>
          </w:p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/>
              </w:rPr>
              <w:t>III:HFD selama 12 minggu+PC 1g/kgBB/hari selama 8 minggu</w:t>
            </w:r>
          </w:p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/>
              </w:rPr>
              <w:t>IV:HFD selama 12 minggu+PC 1g/kgBB/hari selama 12 minggu</w:t>
            </w:r>
          </w:p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/>
              </w:rPr>
              <w:t>V:HFD selama 12 minggu+PC 2,5g/kgBB/hari selama 8 minggu</w:t>
            </w:r>
          </w:p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/>
              </w:rPr>
            </w:pPr>
          </w:p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/>
              </w:rPr>
              <w:t>Hasil:</w:t>
            </w:r>
          </w:p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/>
              </w:rPr>
              <w:t>Soybean (PC) secara signifikan mencegah penambahan berat badan dan akumulasi lipid dan menurunkan kadar lipid dengan menurunkan kadar trigliserida (TG) pada kelompok III (P&lt;0.01), IV (p&lt;0.01), dan V (p&lt;0.01), meningkatkan kadar HDL-C pada kelompok IV (p&lt;0.05) dan V(p&lt;0.01) dan kolesterol total (TC) pada kelompok III(p&lt;0.05), IV (p&lt;0.01), dan V (p&lt;0.05). Penurunan kadar LDL tidak signifikan .</w:t>
            </w:r>
          </w:p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cs="Times New Roman"/>
                <w:sz w:val="20"/>
                <w:szCs w:val="20"/>
                <w:highlight w:val="yellow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507" w:type="dxa"/>
          </w:tcPr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/>
              </w:rPr>
              <w:t>3</w:t>
            </w:r>
          </w:p>
        </w:tc>
        <w:tc>
          <w:tcPr>
            <w:tcW w:w="2158" w:type="dxa"/>
          </w:tcPr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  <w:t>Pengaruh pemberian snack bar kedelai terhadap kadar kolesterol LDL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  <w:t>Dan HDL wanita hiperkolesterolem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ia/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Aryanti Setyaningsih, Adriyan Pramono/2014</w:t>
            </w:r>
          </w:p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/>
              </w:rPr>
            </w:pPr>
            <w:bookmarkStart w:id="0" w:name="_GoBack"/>
            <w:bookmarkEnd w:id="0"/>
          </w:p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2304" w:type="dxa"/>
          </w:tcPr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/>
              </w:rPr>
              <w:t>Untuk mengetahui pengaruh pemberian snack bar kedelai terhadap kadar kolesterol LDL dan HDL pada wanita hiperkolesterolemia</w:t>
            </w:r>
          </w:p>
        </w:tc>
        <w:tc>
          <w:tcPr>
            <w:tcW w:w="2400" w:type="dxa"/>
          </w:tcPr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/>
              </w:rPr>
              <w:t>30 sampel</w:t>
            </w:r>
          </w:p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/>
              </w:rPr>
            </w:pPr>
          </w:p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/>
              </w:rPr>
              <w:t>Metode (</w:t>
            </w:r>
            <w:r>
              <w:rPr>
                <w:rFonts w:hint="default" w:ascii="Times New Roman" w:hAnsi="Times New Roman" w:cs="Times New Roman"/>
                <w:i/>
                <w:iCs/>
                <w:sz w:val="20"/>
                <w:szCs w:val="20"/>
                <w:vertAlign w:val="baseline"/>
                <w:lang w:val="en-US"/>
              </w:rPr>
              <w:t>Quasi-eksperimental pre-post test control group design</w:t>
            </w: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/>
              </w:rPr>
              <w:t xml:space="preserve"> ):</w:t>
            </w:r>
          </w:p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/>
              </w:rPr>
              <w:t>diberikan snack bar kedelai hitam atau snack bar kedelai kuning 1x sehari sebanyak 2 buah dengan berat 40g/snack bar untuk snack pagi dan sore selama 28 hari.</w:t>
            </w:r>
          </w:p>
        </w:tc>
        <w:tc>
          <w:tcPr>
            <w:tcW w:w="6864" w:type="dxa"/>
          </w:tcPr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  <w:t xml:space="preserve"> 30 orang dibagi menjadi 3 kelompok :</w:t>
            </w:r>
          </w:p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  <w:t>I :kelompok kontrol</w:t>
            </w:r>
          </w:p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  <w:t>II : kelompok snack bar kedelai hitam</w:t>
            </w:r>
          </w:p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  <w:t>III:kelompok snack bar kedelai kuning.</w:t>
            </w:r>
          </w:p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</w:p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  <w:t>Hasil :</w:t>
            </w:r>
          </w:p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  <w:t>Setelah 28 hari mengkonsumsi snack bar, kadar kolesterol LDL menurun 6,47% (kel. I) dan 13,02% (kel. II). Penurunan kadar kolesterol secara signifikan pada kel. III (p=0.049)setelah mengkonsumsi snack bar kedelai kuning.</w:t>
            </w:r>
          </w:p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  <w:t xml:space="preserve"> Sedangkan pada kelompok kontrol terjadi peningkatan kadar kolesterol LDL sebesar 2,25%. </w:t>
            </w:r>
          </w:p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  <w:t xml:space="preserve">Tidak terdapat peningkatan kadar kolesterol HDL yang signifikan pada kedua kelompok perlakuan dan kontrol. </w:t>
            </w:r>
          </w:p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7" w:type="dxa"/>
          </w:tcPr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/>
              </w:rPr>
              <w:t>4</w:t>
            </w:r>
          </w:p>
        </w:tc>
        <w:tc>
          <w:tcPr>
            <w:tcW w:w="2158" w:type="dxa"/>
          </w:tcPr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vertAlign w:val="baseline"/>
                <w:lang w:val="en-US" w:eastAsia="zh-CN"/>
              </w:rPr>
              <w:t xml:space="preserve">The Impact of Lipid-metabolizing Genetic Polymorphisms </w:t>
            </w:r>
          </w:p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vertAlign w:val="baseline"/>
                <w:lang w:val="en-US" w:eastAsia="zh-CN"/>
              </w:rPr>
              <w:t xml:space="preserve">on Body Mass Index and Their Interactions with Soybean </w:t>
            </w:r>
          </w:p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vertAlign w:val="baseline"/>
                <w:lang w:val="en-US" w:eastAsia="zh-CN"/>
              </w:rPr>
              <w:t>Food Intake: A Study in a Chinese Population/ Wang Ji Wei et al/ 2014</w:t>
            </w:r>
          </w:p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2304" w:type="dxa"/>
          </w:tcPr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/>
              </w:rPr>
              <w:t xml:space="preserve">Untuk mengetahui hubungan polimorfisme pada jalur metabolisme lipid dengan BMI, dan hubungan dengan asupan kedelai </w:t>
            </w:r>
          </w:p>
        </w:tc>
        <w:tc>
          <w:tcPr>
            <w:tcW w:w="2400" w:type="dxa"/>
          </w:tcPr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/>
              </w:rPr>
              <w:t>944 penduduk dewasa di Han Cina, Cina Utara</w:t>
            </w:r>
          </w:p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/>
              </w:rPr>
            </w:pPr>
          </w:p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cs="Times New Roman"/>
                <w:i/>
                <w:iCs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/>
              </w:rPr>
              <w:t>Metode (c</w:t>
            </w:r>
            <w:r>
              <w:rPr>
                <w:rFonts w:hint="default" w:ascii="Times New Roman" w:hAnsi="Times New Roman" w:cs="Times New Roman"/>
                <w:i/>
                <w:iCs/>
                <w:sz w:val="20"/>
                <w:szCs w:val="20"/>
                <w:vertAlign w:val="baseline"/>
                <w:lang w:val="en-US"/>
              </w:rPr>
              <w:t>ommunity based- cross sectional):</w:t>
            </w:r>
          </w:p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vertAlign w:val="baseline"/>
                <w:lang w:val="en-US"/>
              </w:rPr>
              <w:t xml:space="preserve">Dari 1233 yang memenuhi wawancara  pola makan dan pemeriksaan fisik, hanya 978 yang mengirimkan sampel darah untuk selanjutnya dilakukan pengujian determinasi genotip. 944 sampel masuk dalam tahap analisis. </w:t>
            </w:r>
          </w:p>
        </w:tc>
        <w:tc>
          <w:tcPr>
            <w:tcW w:w="6864" w:type="dxa"/>
          </w:tcPr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/>
              </w:rPr>
              <w:t xml:space="preserve"> Hasil :</w:t>
            </w:r>
          </w:p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/>
              </w:rPr>
            </w:pPr>
          </w:p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/>
              </w:rPr>
              <w:t>Seseorang dengan haplotipe yang terdiri dari alel C di rs3846662 dan alel T di rs3846663 dan  asupan kedelai yang rendah memiliki risiko lebih tinggi secara signifikan untuk mengalami kelebihan berat badan dan obesitas dibandingkan dengan dengan haplotipe yang terdiri dari T alel di rs3846662 dan C alel di rs3846663 dan asupan kedelai yang sangat sering, dengan rasio odds 1,64 (IC50 95%: 1,15-2,34, P&lt;0.01).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7" w:type="dxa"/>
          </w:tcPr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/>
              </w:rPr>
              <w:t>5</w:t>
            </w:r>
          </w:p>
        </w:tc>
        <w:tc>
          <w:tcPr>
            <w:tcW w:w="2158" w:type="dxa"/>
          </w:tcPr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vertAlign w:val="baseline"/>
                <w:lang w:val="en-US" w:eastAsia="zh-CN"/>
              </w:rPr>
              <w:t xml:space="preserve">Pemberian kecambah kacang kedelai terhadap kadar malondialdehid </w:t>
            </w:r>
          </w:p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vertAlign w:val="baseline"/>
                <w:lang w:val="en-US" w:eastAsia="zh-CN"/>
              </w:rPr>
              <w:t xml:space="preserve">(MDA) dan superoxide dismutase (SOD) tikus Sprague Dawley </w:t>
            </w:r>
          </w:p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vertAlign w:val="baseline"/>
                <w:lang w:val="en-US" w:eastAsia="zh-CN"/>
              </w:rPr>
              <w:t>Hiperkolesterolemia/ Denny Indra et al/ 2016</w:t>
            </w:r>
          </w:p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vertAlign w:val="baseline"/>
                <w:lang w:val="en-US"/>
              </w:rPr>
            </w:pPr>
          </w:p>
        </w:tc>
        <w:tc>
          <w:tcPr>
            <w:tcW w:w="2304" w:type="dxa"/>
          </w:tcPr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/>
              </w:rPr>
              <w:t>Untuk mengetahui efek pemberian kecambah kacang kedelai terhadap kadar MDA dan kadar SOD tikus Sprague Dawley dengan hiperkolesterolemia</w:t>
            </w:r>
          </w:p>
        </w:tc>
        <w:tc>
          <w:tcPr>
            <w:tcW w:w="2400" w:type="dxa"/>
          </w:tcPr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/>
              </w:rPr>
              <w:t>30 ekor tikus Sprague Dawley</w:t>
            </w:r>
          </w:p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/>
              </w:rPr>
            </w:pPr>
          </w:p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/>
              </w:rPr>
              <w:t>Metode (eksperimental-</w:t>
            </w:r>
            <w:r>
              <w:rPr>
                <w:rFonts w:hint="default" w:ascii="Times New Roman" w:hAnsi="Times New Roman" w:cs="Times New Roman"/>
                <w:i/>
                <w:iCs/>
                <w:sz w:val="20"/>
                <w:szCs w:val="20"/>
                <w:vertAlign w:val="baseline"/>
                <w:lang w:val="en-US"/>
              </w:rPr>
              <w:t>post test controlled group design</w:t>
            </w: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/>
              </w:rPr>
              <w:t xml:space="preserve"> ): </w:t>
            </w:r>
          </w:p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/>
              </w:rPr>
              <w:t>30 ekor tikus SD didiberikan soybean soybean dengan variasi dosis selama 4 minggu</w:t>
            </w:r>
          </w:p>
        </w:tc>
        <w:tc>
          <w:tcPr>
            <w:tcW w:w="6864" w:type="dxa"/>
          </w:tcPr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/>
              </w:rPr>
              <w:t>30 ekor tikus SD dibagi menjadi 5 kelompok :</w:t>
            </w:r>
          </w:p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/>
              </w:rPr>
              <w:t>I : kelompok kontrol</w:t>
            </w:r>
          </w:p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/>
              </w:rPr>
              <w:t>II:tikus hiperkolesterolemia tanpa intervensi</w:t>
            </w:r>
          </w:p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/>
              </w:rPr>
              <w:t>III: tikus hiperkolesterolemia +0.53 soybean</w:t>
            </w:r>
          </w:p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/>
              </w:rPr>
              <w:t>IV:tikus hiperkolesterolemia +1.06g soybean</w:t>
            </w:r>
          </w:p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/>
              </w:rPr>
              <w:t>V:tikus hiperkolesterolemia +2,12g soybean.</w:t>
            </w:r>
          </w:p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/>
              </w:rPr>
            </w:pPr>
          </w:p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/>
              </w:rPr>
              <w:t>Hasil: Setelah 4 minggu intervensi:</w:t>
            </w:r>
          </w:p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/>
              </w:rPr>
              <w:t>Terdapat penurunan kadar MDA pada tikus dengan hiperkolesterolemia setelah 4 minggu pemberian soybean pada kel. III,IV, dan V. Dosis efektif soybean adalah 2,12g/hari dengan nilai p =0.010.</w:t>
            </w:r>
          </w:p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/>
              </w:rPr>
              <w:t>Terdapat peningkatan signifikan kadar SOD pada tikus dengan hiperkolesterolemia  setelah 4 minggu pemberian soybean pada kel. III,IV, dan V, dengan dosis efektif soybean 2,12 g/hari dengan nilai P=0.040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7" w:type="dxa"/>
          </w:tcPr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/>
              </w:rPr>
              <w:t>6</w:t>
            </w:r>
          </w:p>
        </w:tc>
        <w:tc>
          <w:tcPr>
            <w:tcW w:w="2158" w:type="dxa"/>
          </w:tcPr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  <w:t xml:space="preserve">Effect of ethanol extract of glycine max (soy bean) </w:t>
            </w:r>
          </w:p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  <w:t>On serum lipid profile of fat-fed hyperlipidemic rats/ K. Sharmin et al/ 2017</w:t>
            </w:r>
          </w:p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2304" w:type="dxa"/>
          </w:tcPr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/>
              </w:rPr>
              <w:t>Untuk mengetahui efek soy bean pada kadar serum lipid pada tikus dengan hiperlipidemia.</w:t>
            </w:r>
          </w:p>
        </w:tc>
        <w:tc>
          <w:tcPr>
            <w:tcW w:w="2400" w:type="dxa"/>
          </w:tcPr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/>
              </w:rPr>
              <w:t>24 Ratus Norwegian</w:t>
            </w:r>
          </w:p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/>
              </w:rPr>
            </w:pPr>
          </w:p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/>
              </w:rPr>
              <w:t>Metode:</w:t>
            </w:r>
          </w:p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/>
              </w:rPr>
              <w:t>Studi dilakukan 2x yaitu, eksperimen 1 dan 2.</w:t>
            </w:r>
          </w:p>
        </w:tc>
        <w:tc>
          <w:tcPr>
            <w:tcW w:w="6864" w:type="dxa"/>
          </w:tcPr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/>
              </w:rPr>
              <w:t>20 ekor tikus dibagi dalam 2 eksperimen :</w:t>
            </w:r>
          </w:p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/>
              </w:rPr>
              <w:t>Eksperimen I (n:12):selama 35 hari</w:t>
            </w:r>
          </w:p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/>
              </w:rPr>
              <w:t>A : diet makanan laboratorium</w:t>
            </w:r>
          </w:p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/>
              </w:rPr>
              <w:t xml:space="preserve">B: diet makanan laboratorium + soybean </w:t>
            </w:r>
          </w:p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/>
              </w:rPr>
            </w:pPr>
          </w:p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/>
              </w:rPr>
              <w:t>Hasil : Tidak terdapat perbedaan signifikan pada kadar kolesterol total, LDL, HDL, dan TG pada kel. A dan B. Ini menunjukkan tidak ada efek penurunan lipid pada tikus normolipidemia.</w:t>
            </w:r>
          </w:p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/>
              </w:rPr>
            </w:pPr>
          </w:p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/>
              </w:rPr>
              <w:t xml:space="preserve"> Eksperimen 2 (n: 12):</w:t>
            </w:r>
          </w:p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/>
              </w:rPr>
              <w:t>A: diberikan diet makanan lab+diet tinggi kolesterol selama 35 hari</w:t>
            </w:r>
          </w:p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/>
              </w:rPr>
              <w:t>B: diet makanan lab+ diet tinggi kolesterol 10 hari pertama dilanjutkan soybean pada hari ke 11-35.</w:t>
            </w:r>
          </w:p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/>
              </w:rPr>
            </w:pPr>
          </w:p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/>
              </w:rPr>
              <w:t>Hasil :</w:t>
            </w:r>
          </w:p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/>
              </w:rPr>
              <w:t>Terdapat penurunan kolesterol total (TC) plasma, TG dan LDL-C pada tikus yang diberikan soybean setelah pemberian diet tinggi kolesterol.</w:t>
            </w:r>
          </w:p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7" w:type="dxa"/>
          </w:tcPr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/>
              </w:rPr>
              <w:t>7</w:t>
            </w:r>
          </w:p>
        </w:tc>
        <w:tc>
          <w:tcPr>
            <w:tcW w:w="2158" w:type="dxa"/>
          </w:tcPr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  <w:t xml:space="preserve">Effect of Soybean and Soybean Koji on Obesity and </w:t>
            </w:r>
          </w:p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  <w:t xml:space="preserve">Dyslipidemia in Rats Fed a High-Fat Diet: A Comparative </w:t>
            </w:r>
          </w:p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  <w:t>Study/Sihoon Park et al/ 2021</w:t>
            </w:r>
            <w:r>
              <w:rPr>
                <w:rFonts w:hint="default" w:ascii="Times New Roman" w:hAnsi="Times New Roman" w:cs="Times New Roman"/>
                <w:sz w:val="20"/>
                <w:szCs w:val="20"/>
                <w:vertAlign w:val="superscript"/>
                <w:lang w:val="en-US" w:eastAsia="zh-CN"/>
              </w:rPr>
              <w:t>20</w:t>
            </w:r>
          </w:p>
        </w:tc>
        <w:tc>
          <w:tcPr>
            <w:tcW w:w="2304" w:type="dxa"/>
          </w:tcPr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/>
              </w:rPr>
              <w:t>Untuk mengetahui efek pemberian soybean pada tikus obesitas yang diinduksi dengan diet tinggi lemak</w:t>
            </w:r>
          </w:p>
        </w:tc>
        <w:tc>
          <w:tcPr>
            <w:tcW w:w="2400" w:type="dxa"/>
          </w:tcPr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/>
              </w:rPr>
              <w:t>32 tikus Sprague Dawley</w:t>
            </w:r>
          </w:p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/>
              </w:rPr>
            </w:pPr>
          </w:p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/>
              </w:rPr>
              <w:t>Metode (eksperimental) :</w:t>
            </w:r>
          </w:p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/>
              </w:rPr>
              <w:t>Tikus diberikan soybean yang dikukus atau soybean jenis koji selama 8 minggu</w:t>
            </w:r>
          </w:p>
        </w:tc>
        <w:tc>
          <w:tcPr>
            <w:tcW w:w="6864" w:type="dxa"/>
          </w:tcPr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/>
              </w:rPr>
              <w:t>32 ekor tikus SD dibagi dalam 4 kelompok :</w:t>
            </w:r>
          </w:p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/>
              </w:rPr>
              <w:t>I: diet normal</w:t>
            </w:r>
          </w:p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/>
              </w:rPr>
              <w:t>II:Diet tinggi lemak</w:t>
            </w:r>
          </w:p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/>
              </w:rPr>
              <w:t>III: diet tinggi lemak + soybean kukus</w:t>
            </w:r>
          </w:p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/>
              </w:rPr>
              <w:t>IV:diet tinggi lemak +soybean koji</w:t>
            </w:r>
          </w:p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/>
              </w:rPr>
            </w:pPr>
          </w:p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/>
              </w:rPr>
              <w:t>Hasil :</w:t>
            </w:r>
          </w:p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/>
              </w:rPr>
              <w:t>Kelompok dengan diet tinggi lemak (II) memiliki kadar serum TG, TC, dan LDL-C yang lebih tinggi dan kadar HDL-C yang lebih rendah daripada</w:t>
            </w:r>
          </w:p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/>
              </w:rPr>
              <w:t>kelompok Diet normal (I) (p &lt;0.05). Kelompok III dan IV yang diberikan Soybean secara signifikan menunjukkan penghambatan</w:t>
            </w:r>
          </w:p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/>
              </w:rPr>
              <w:t xml:space="preserve">peningkatan serum TG, TC, dan LDL-C yang diinduksi oleh diet tinggi lemak dan penurunan HDL-C (p&lt;0.05). </w:t>
            </w:r>
          </w:p>
        </w:tc>
      </w:tr>
    </w:tbl>
    <w:p/>
    <w:sectPr>
      <w:footerReference r:id="rId3" w:type="default"/>
      <w:pgSz w:w="16838" w:h="11906" w:orient="landscape"/>
      <w:pgMar w:top="1800" w:right="1440" w:bottom="180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425285"/>
    <w:rsid w:val="0D471CB5"/>
    <w:rsid w:val="68425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6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Office_11.2.0.11130_F1E327BC-269C-435d-A152-05C5408002CA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2022-05-22T06:10:00Z</dcterms:created>
  <dc:creator>muflihahrizkawati89</dc:creator>
  <cp:lastModifiedBy>muflihahrizkawati89</cp:lastModifiedBy>
  <dcterms:modified xsi:type="dcterms:W3CDTF">2022-05-22T06:11:35Z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1033-11.2.0.11130</vt:lpwstr>
  </property>
  <property fmtid="{D5CDD505-2E9C-101B-9397-08002B2CF9AE}" pid="3" name="ICV">
    <vt:lpwstr>A24A93AFB3EF4D05B22FB1B184B46B6B</vt:lpwstr>
  </property>
</Properties>
</file>